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B325A0">
      <w:pPr>
        <w:jc w:val="center"/>
        <w:rPr>
          <w:rFonts w:hint="default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2026年全椒县人民医院招聘调研公告</w:t>
      </w:r>
    </w:p>
    <w:p w14:paraId="43D89750">
      <w:pPr>
        <w:ind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/>
        </w:rPr>
        <w:t>2026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年我院拟招聘以下岗位人员，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现开展岗位需求意向调研工作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，凡有意向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者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可来我院或通过电子邮箱，投递个人简历及相关证书扫描件或复印件。地点：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全椒县人民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医院行政楼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二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楼人事科，联系电话：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0550-5020306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（工作时间联系）。电子邮件：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1575134394@qq.com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。最终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正式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招聘岗位、人数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任职条件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及相关要求，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均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以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后续官方</w:t>
      </w: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正式招聘公告为准。</w:t>
      </w:r>
    </w:p>
    <w:p w14:paraId="7FD69567">
      <w:pP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object>
          <v:shape id="_x0000_i1027" o:spt="75" alt="" type="#_x0000_t75" style="height:339.8pt;width:417.9pt;" o:ole="t" filled="f" o:preferrelative="t" stroked="f" coordsize="21600,21600">
            <v:path/>
            <v:fill on="f" focussize="0,0"/>
            <v:stroke on="f"/>
            <v:imagedata r:id="rId5" o:title=""/>
            <o:lock v:ext="edit" aspectratio="f"/>
            <w10:wrap type="none"/>
            <w10:anchorlock/>
          </v:shape>
          <o:OLEObject Type="Embed" ProgID="Excel.Sheet.8" ShapeID="_x0000_i1027" DrawAspect="Content" ObjectID="_1468075725" r:id="rId4">
            <o:LockedField>false</o:LockedField>
          </o:OLEObject>
        </w:object>
      </w:r>
      <w:bookmarkStart w:id="0" w:name="_GoBack"/>
      <w:bookmarkEnd w:id="0"/>
    </w:p>
    <w:p w14:paraId="38918C4F">
      <w:pP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B09FD0F">
      <w:pPr>
        <w:jc w:val="right"/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全椒县人民医院</w:t>
      </w:r>
    </w:p>
    <w:p w14:paraId="1577D937">
      <w:pPr>
        <w:jc w:val="right"/>
        <w:rPr>
          <w:rFonts w:hint="default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2026年5月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2E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2026-05-06T00:04:41Z</dcterms:created>
  <dc:creator>Administrator</dc:creator>
  <cp:lastModifiedBy>小王同学今年一定会上岸</cp:lastModifiedBy>
  <dcterms:modified xsi:type="dcterms:W3CDTF">2026-05-06T00:47:25Z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eyJoZGlkIjoiMzhiNWVmNTg5YjY0NGQ0N2Y5NjExNmY0MDU4YWUwMzUiLCJ1c2VySWQiOiI0MDgwMzEyODQifQ==</vt:lpwstr>
  </property>
  <property fmtid="{D5CDD505-2E9C-101B-9397-08002B2CF9AE}" pid="4" name="ICV">
    <vt:lpwstr>173284B533EA44388F1F4101B32852DA_12</vt:lpwstr>
  </property>
</Properties>
</file>